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B83" w:rsidRDefault="003F0B83" w:rsidP="003F0B83">
      <w:pPr>
        <w:jc w:val="center"/>
        <w:rPr>
          <w:kern w:val="0"/>
          <w:sz w:val="28"/>
        </w:rPr>
      </w:pPr>
      <w:r w:rsidRPr="00A1236D">
        <w:rPr>
          <w:rFonts w:hint="eastAsia"/>
          <w:spacing w:val="186"/>
          <w:kern w:val="0"/>
          <w:sz w:val="28"/>
          <w:fitText w:val="4200" w:id="-1410194174"/>
        </w:rPr>
        <w:t>経費の配分調</w:t>
      </w:r>
      <w:r w:rsidRPr="00A1236D">
        <w:rPr>
          <w:rFonts w:hint="eastAsia"/>
          <w:spacing w:val="4"/>
          <w:kern w:val="0"/>
          <w:sz w:val="28"/>
          <w:fitText w:val="4200" w:id="-1410194174"/>
        </w:rPr>
        <w:t>書</w:t>
      </w:r>
    </w:p>
    <w:p w:rsidR="003F0B83" w:rsidRDefault="003F0B83" w:rsidP="003F0B83">
      <w:pPr>
        <w:rPr>
          <w:kern w:val="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1440"/>
        <w:gridCol w:w="1260"/>
        <w:gridCol w:w="1260"/>
        <w:gridCol w:w="1260"/>
        <w:gridCol w:w="1245"/>
      </w:tblGrid>
      <w:tr w:rsidR="003F0B83">
        <w:trPr>
          <w:trHeight w:val="345"/>
          <w:jc w:val="center"/>
        </w:trPr>
        <w:tc>
          <w:tcPr>
            <w:tcW w:w="2115" w:type="dxa"/>
            <w:vMerge w:val="restart"/>
          </w:tcPr>
          <w:p w:rsidR="003F0B83" w:rsidRDefault="003F0B83" w:rsidP="003F0B83">
            <w:pPr>
              <w:pStyle w:val="a3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区　　　　　分</w:t>
            </w: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3F0B83" w:rsidRDefault="003F0B83" w:rsidP="003F0B83">
            <w:pPr>
              <w:pStyle w:val="a3"/>
              <w:ind w:left="6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補助事業等に</w:t>
            </w:r>
          </w:p>
          <w:p w:rsidR="003F0B83" w:rsidRDefault="003F0B83" w:rsidP="003F0B83">
            <w:pPr>
              <w:ind w:left="21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要する経費</w:t>
            </w:r>
          </w:p>
        </w:tc>
        <w:tc>
          <w:tcPr>
            <w:tcW w:w="5025" w:type="dxa"/>
            <w:gridSpan w:val="4"/>
          </w:tcPr>
          <w:p w:rsidR="003F0B83" w:rsidRDefault="003F0B83" w:rsidP="003F0B83">
            <w:pPr>
              <w:jc w:val="center"/>
              <w:rPr>
                <w:kern w:val="0"/>
                <w:sz w:val="20"/>
              </w:rPr>
            </w:pPr>
            <w:r w:rsidRPr="00A1236D">
              <w:rPr>
                <w:rFonts w:hint="eastAsia"/>
                <w:spacing w:val="240"/>
                <w:kern w:val="0"/>
                <w:sz w:val="20"/>
                <w:fitText w:val="2310" w:id="-1410194173"/>
              </w:rPr>
              <w:t>負担区</w:t>
            </w:r>
            <w:r w:rsidRPr="00A1236D">
              <w:rPr>
                <w:rFonts w:hint="eastAsia"/>
                <w:spacing w:val="15"/>
                <w:kern w:val="0"/>
                <w:sz w:val="20"/>
                <w:fitText w:val="2310" w:id="-1410194173"/>
              </w:rPr>
              <w:t>分</w:t>
            </w:r>
          </w:p>
        </w:tc>
      </w:tr>
      <w:tr w:rsidR="003F0B83">
        <w:trPr>
          <w:trHeight w:val="360"/>
          <w:jc w:val="center"/>
        </w:trPr>
        <w:tc>
          <w:tcPr>
            <w:tcW w:w="2115" w:type="dxa"/>
            <w:vMerge/>
          </w:tcPr>
          <w:p w:rsidR="003F0B83" w:rsidRDefault="003F0B83" w:rsidP="003F0B83">
            <w:pPr>
              <w:pStyle w:val="a3"/>
              <w:ind w:firstLineChars="100" w:firstLine="200"/>
              <w:rPr>
                <w:kern w:val="0"/>
                <w:sz w:val="20"/>
              </w:rPr>
            </w:pPr>
          </w:p>
        </w:tc>
        <w:tc>
          <w:tcPr>
            <w:tcW w:w="1440" w:type="dxa"/>
            <w:vMerge/>
          </w:tcPr>
          <w:p w:rsidR="003F0B83" w:rsidRDefault="003F0B83" w:rsidP="003F0B83">
            <w:pPr>
              <w:pStyle w:val="a3"/>
              <w:ind w:left="6"/>
              <w:rPr>
                <w:kern w:val="0"/>
                <w:sz w:val="20"/>
              </w:rPr>
            </w:pPr>
          </w:p>
        </w:tc>
        <w:tc>
          <w:tcPr>
            <w:tcW w:w="1260" w:type="dxa"/>
          </w:tcPr>
          <w:p w:rsidR="003F0B83" w:rsidRDefault="003F0B83" w:rsidP="003F0B83">
            <w:pPr>
              <w:rPr>
                <w:kern w:val="0"/>
                <w:sz w:val="20"/>
              </w:rPr>
            </w:pPr>
            <w:r w:rsidRPr="00A1236D">
              <w:rPr>
                <w:rFonts w:hint="eastAsia"/>
                <w:spacing w:val="15"/>
                <w:w w:val="55"/>
                <w:kern w:val="0"/>
                <w:sz w:val="20"/>
                <w:fitText w:val="1000" w:id="-1410194172"/>
              </w:rPr>
              <w:t>村費補助（申請）</w:t>
            </w:r>
            <w:r w:rsidRPr="00A1236D">
              <w:rPr>
                <w:rFonts w:hint="eastAsia"/>
                <w:spacing w:val="-30"/>
                <w:w w:val="55"/>
                <w:kern w:val="0"/>
                <w:sz w:val="20"/>
                <w:fitText w:val="1000" w:id="-1410194172"/>
              </w:rPr>
              <w:t>額</w:t>
            </w:r>
          </w:p>
        </w:tc>
        <w:tc>
          <w:tcPr>
            <w:tcW w:w="1260" w:type="dxa"/>
          </w:tcPr>
          <w:p w:rsidR="003F0B83" w:rsidRDefault="003F0B83" w:rsidP="003F0B83">
            <w:pPr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自己負担額</w:t>
            </w:r>
          </w:p>
        </w:tc>
        <w:tc>
          <w:tcPr>
            <w:tcW w:w="1260" w:type="dxa"/>
          </w:tcPr>
          <w:p w:rsidR="003F0B83" w:rsidRDefault="003F0B83" w:rsidP="003F0B83">
            <w:pPr>
              <w:rPr>
                <w:kern w:val="0"/>
                <w:sz w:val="20"/>
              </w:rPr>
            </w:pPr>
            <w:r w:rsidRPr="00A1236D">
              <w:rPr>
                <w:rFonts w:hint="eastAsia"/>
                <w:spacing w:val="90"/>
                <w:kern w:val="0"/>
                <w:sz w:val="20"/>
                <w:fitText w:val="1000" w:id="-1410194171"/>
              </w:rPr>
              <w:t>その</w:t>
            </w:r>
            <w:r w:rsidRPr="00A1236D">
              <w:rPr>
                <w:rFonts w:hint="eastAsia"/>
                <w:kern w:val="0"/>
                <w:sz w:val="20"/>
                <w:fitText w:val="1000" w:id="-1410194171"/>
              </w:rPr>
              <w:t>他</w:t>
            </w:r>
          </w:p>
        </w:tc>
        <w:tc>
          <w:tcPr>
            <w:tcW w:w="1245" w:type="dxa"/>
          </w:tcPr>
          <w:p w:rsidR="003F0B83" w:rsidRDefault="003F0B83" w:rsidP="003F0B83">
            <w:pPr>
              <w:rPr>
                <w:kern w:val="0"/>
                <w:sz w:val="20"/>
              </w:rPr>
            </w:pPr>
            <w:r w:rsidRPr="00A1236D">
              <w:rPr>
                <w:rFonts w:hint="eastAsia"/>
                <w:spacing w:val="285"/>
                <w:kern w:val="0"/>
                <w:sz w:val="20"/>
                <w:fitText w:val="1000" w:id="-1410194170"/>
              </w:rPr>
              <w:t>備</w:t>
            </w:r>
            <w:r w:rsidRPr="00A1236D">
              <w:rPr>
                <w:rFonts w:hint="eastAsia"/>
                <w:kern w:val="0"/>
                <w:sz w:val="20"/>
                <w:fitText w:val="1000" w:id="-1410194170"/>
              </w:rPr>
              <w:t>考</w:t>
            </w:r>
          </w:p>
        </w:tc>
      </w:tr>
      <w:tr w:rsidR="003F0B83">
        <w:trPr>
          <w:trHeight w:val="2655"/>
          <w:jc w:val="center"/>
        </w:trPr>
        <w:tc>
          <w:tcPr>
            <w:tcW w:w="2115" w:type="dxa"/>
          </w:tcPr>
          <w:p w:rsidR="003F0B83" w:rsidRDefault="003F0B83" w:rsidP="003F0B83">
            <w:pPr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更別村明渠排水事業</w:t>
            </w:r>
          </w:p>
          <w:p w:rsidR="003F0B83" w:rsidRPr="00121993" w:rsidRDefault="003F0B83" w:rsidP="003F0B83">
            <w:pPr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B32E58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A1236D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32E58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35524" w:rsidRPr="00235524">
              <w:rPr>
                <w:rFonts w:hint="eastAsia"/>
                <w:kern w:val="0"/>
                <w:sz w:val="20"/>
                <w:szCs w:val="20"/>
              </w:rPr>
              <w:t>区</w:t>
            </w:r>
            <w:r w:rsidR="00B32E58"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>地区）</w:t>
            </w: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</w:tc>
        <w:tc>
          <w:tcPr>
            <w:tcW w:w="1440" w:type="dxa"/>
          </w:tcPr>
          <w:p w:rsidR="003F0B83" w:rsidRPr="005E23DC" w:rsidRDefault="003F0B83" w:rsidP="003F0B83">
            <w:pPr>
              <w:ind w:left="1011"/>
              <w:rPr>
                <w:kern w:val="0"/>
                <w:sz w:val="22"/>
                <w:szCs w:val="22"/>
              </w:rPr>
            </w:pPr>
            <w:r w:rsidRPr="005E23DC">
              <w:rPr>
                <w:rFonts w:hint="eastAsia"/>
                <w:kern w:val="0"/>
                <w:sz w:val="22"/>
                <w:szCs w:val="22"/>
              </w:rPr>
              <w:t>円</w:t>
            </w: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1695B">
            <w:pPr>
              <w:jc w:val="center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F0B83" w:rsidRPr="005E23DC" w:rsidRDefault="003F0B83" w:rsidP="003F0B83">
            <w:pPr>
              <w:ind w:left="771"/>
              <w:rPr>
                <w:kern w:val="0"/>
                <w:sz w:val="22"/>
                <w:szCs w:val="22"/>
              </w:rPr>
            </w:pPr>
            <w:r w:rsidRPr="005E23DC">
              <w:rPr>
                <w:rFonts w:hint="eastAsia"/>
                <w:kern w:val="0"/>
                <w:sz w:val="22"/>
                <w:szCs w:val="22"/>
              </w:rPr>
              <w:t>円</w:t>
            </w:r>
          </w:p>
          <w:p w:rsidR="003F0B83" w:rsidRPr="005E23DC" w:rsidRDefault="003F0B83" w:rsidP="003F0B83">
            <w:pPr>
              <w:ind w:left="306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5E23DC">
            <w:pPr>
              <w:ind w:firstLineChars="100" w:firstLine="220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F0B83" w:rsidRPr="005E23DC" w:rsidRDefault="003F0B83" w:rsidP="003F0B83">
            <w:pPr>
              <w:ind w:left="711"/>
              <w:rPr>
                <w:kern w:val="0"/>
                <w:sz w:val="22"/>
                <w:szCs w:val="22"/>
              </w:rPr>
            </w:pPr>
            <w:r w:rsidRPr="005E23DC">
              <w:rPr>
                <w:rFonts w:hint="eastAsia"/>
                <w:kern w:val="0"/>
                <w:sz w:val="22"/>
                <w:szCs w:val="22"/>
              </w:rPr>
              <w:t>円</w:t>
            </w: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5E23DC">
            <w:pPr>
              <w:ind w:firstLineChars="100" w:firstLine="220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F0B83" w:rsidRDefault="003F0B83" w:rsidP="003F0B83">
            <w:pPr>
              <w:ind w:left="651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円</w:t>
            </w: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</w:tc>
        <w:tc>
          <w:tcPr>
            <w:tcW w:w="1245" w:type="dxa"/>
          </w:tcPr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</w:tc>
      </w:tr>
      <w:tr w:rsidR="003F0B83">
        <w:trPr>
          <w:trHeight w:val="930"/>
          <w:jc w:val="center"/>
        </w:trPr>
        <w:tc>
          <w:tcPr>
            <w:tcW w:w="2115" w:type="dxa"/>
          </w:tcPr>
          <w:p w:rsidR="003F0B83" w:rsidRDefault="003F0B83" w:rsidP="003F0B83">
            <w:pPr>
              <w:rPr>
                <w:kern w:val="0"/>
                <w:sz w:val="20"/>
              </w:rPr>
            </w:pPr>
          </w:p>
          <w:p w:rsidR="003F0B83" w:rsidRDefault="003F0B83" w:rsidP="003F0B8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計</w:t>
            </w:r>
          </w:p>
        </w:tc>
        <w:tc>
          <w:tcPr>
            <w:tcW w:w="1440" w:type="dxa"/>
          </w:tcPr>
          <w:p w:rsidR="003F0B83" w:rsidRPr="005E23DC" w:rsidRDefault="003F0B83" w:rsidP="003F0B83">
            <w:pPr>
              <w:ind w:left="216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121993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F0B83" w:rsidRPr="005E23DC" w:rsidRDefault="003F0B83" w:rsidP="003F0B83">
            <w:pPr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3F0B83">
            <w:pPr>
              <w:rPr>
                <w:kern w:val="0"/>
                <w:sz w:val="22"/>
                <w:szCs w:val="22"/>
              </w:rPr>
            </w:pPr>
            <w:r w:rsidRPr="005E23D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</w:tcPr>
          <w:p w:rsidR="003F0B83" w:rsidRPr="005E23DC" w:rsidRDefault="003F0B83" w:rsidP="003F0B83">
            <w:pPr>
              <w:ind w:left="261"/>
              <w:rPr>
                <w:kern w:val="0"/>
                <w:sz w:val="22"/>
                <w:szCs w:val="22"/>
              </w:rPr>
            </w:pPr>
          </w:p>
          <w:p w:rsidR="003F0B83" w:rsidRPr="005E23DC" w:rsidRDefault="003F0B83" w:rsidP="005E23DC">
            <w:pPr>
              <w:ind w:firstLineChars="100" w:firstLine="220"/>
              <w:rPr>
                <w:kern w:val="0"/>
                <w:sz w:val="22"/>
                <w:szCs w:val="22"/>
              </w:rPr>
            </w:pPr>
          </w:p>
        </w:tc>
        <w:tc>
          <w:tcPr>
            <w:tcW w:w="1260" w:type="dxa"/>
          </w:tcPr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</w:tc>
        <w:tc>
          <w:tcPr>
            <w:tcW w:w="1245" w:type="dxa"/>
          </w:tcPr>
          <w:p w:rsidR="003F0B83" w:rsidRDefault="003F0B83" w:rsidP="003F0B83">
            <w:pPr>
              <w:widowControl/>
              <w:jc w:val="left"/>
              <w:rPr>
                <w:kern w:val="0"/>
                <w:sz w:val="20"/>
              </w:rPr>
            </w:pPr>
          </w:p>
          <w:p w:rsidR="003F0B83" w:rsidRDefault="003F0B83" w:rsidP="003F0B83">
            <w:pPr>
              <w:rPr>
                <w:kern w:val="0"/>
                <w:sz w:val="20"/>
              </w:rPr>
            </w:pPr>
          </w:p>
        </w:tc>
      </w:tr>
    </w:tbl>
    <w:p w:rsidR="003F0B83" w:rsidRDefault="003F0B83" w:rsidP="003F0B83">
      <w:pPr>
        <w:rPr>
          <w:kern w:val="0"/>
        </w:rPr>
      </w:pPr>
    </w:p>
    <w:p w:rsidR="003F0B83" w:rsidRDefault="003F0B83" w:rsidP="003F0B83">
      <w:pPr>
        <w:rPr>
          <w:kern w:val="0"/>
        </w:rPr>
      </w:pPr>
      <w:r>
        <w:rPr>
          <w:rFonts w:hint="eastAsia"/>
          <w:kern w:val="0"/>
        </w:rPr>
        <w:t>注　１　「区分」欄には、経費名または細分された事業名を記載する。</w:t>
      </w:r>
    </w:p>
    <w:p w:rsidR="003F0B83" w:rsidRDefault="003F0B83" w:rsidP="003F0B83">
      <w:pPr>
        <w:rPr>
          <w:kern w:val="0"/>
        </w:rPr>
      </w:pPr>
    </w:p>
    <w:p w:rsidR="003F0B83" w:rsidRDefault="003F0B83" w:rsidP="003F0B83">
      <w:pPr>
        <w:ind w:left="720" w:hangingChars="300" w:hanging="720"/>
      </w:pPr>
      <w:r>
        <w:rPr>
          <w:rFonts w:hint="eastAsia"/>
        </w:rPr>
        <w:t xml:space="preserve">　　２　「負担区分」欄中「その他」の欄には、当該補助事業に要する経費のうち、村補助金（申請額）及び自己負担額以外で支弁する経費があるときは、その額を記載し、かつ、その経費の内容を「備考」欄に記載すること。</w:t>
      </w:r>
    </w:p>
    <w:p w:rsidR="003F0B83" w:rsidRDefault="003F0B83" w:rsidP="003F0B83">
      <w:pPr>
        <w:ind w:left="720" w:hangingChars="300" w:hanging="720"/>
      </w:pPr>
    </w:p>
    <w:p w:rsidR="003F0B83" w:rsidRDefault="003F0B83" w:rsidP="003F0B83">
      <w:pPr>
        <w:ind w:left="720" w:hangingChars="300" w:hanging="720"/>
      </w:pPr>
      <w:r>
        <w:rPr>
          <w:rFonts w:hint="eastAsia"/>
        </w:rPr>
        <w:t xml:space="preserve">　　３　「備考」欄には、必要に応じ積算の基礎その他必要な事項を記載すること。</w:t>
      </w:r>
    </w:p>
    <w:p w:rsidR="003F0B83" w:rsidRDefault="003F0B83" w:rsidP="003F0B83">
      <w:pPr>
        <w:ind w:left="720" w:hangingChars="300" w:hanging="720"/>
      </w:pPr>
    </w:p>
    <w:p w:rsidR="003F0B83" w:rsidRDefault="003F0B83" w:rsidP="003F0B83">
      <w:pPr>
        <w:ind w:left="720" w:hangingChars="300" w:hanging="720"/>
      </w:pPr>
      <w:r>
        <w:rPr>
          <w:rFonts w:hint="eastAsia"/>
        </w:rPr>
        <w:t xml:space="preserve">　　４　「負担区分」欄を「村補助金（申請）額、自己負担額、その他」以外に細分する必要がある場合は、適宜欄を追加して使用すること。</w:t>
      </w:r>
    </w:p>
    <w:p w:rsidR="003F0B83" w:rsidRDefault="003F0B83" w:rsidP="003F0B83">
      <w:pPr>
        <w:ind w:left="720" w:hangingChars="300" w:hanging="720"/>
      </w:pPr>
    </w:p>
    <w:p w:rsidR="003F0B83" w:rsidRDefault="003F0B83" w:rsidP="003F0B83">
      <w:pPr>
        <w:ind w:left="720" w:hangingChars="300" w:hanging="720"/>
      </w:pPr>
      <w:r>
        <w:rPr>
          <w:rFonts w:hint="eastAsia"/>
        </w:rPr>
        <w:t xml:space="preserve">　　５　添付書類として、事業計画書、事業予算書（決算書）を添付すること。</w:t>
      </w:r>
    </w:p>
    <w:p w:rsidR="001D08AF" w:rsidRDefault="001D08AF" w:rsidP="003F0B83"/>
    <w:p w:rsidR="003F0B83" w:rsidRDefault="003F0B83">
      <w:pPr>
        <w:pStyle w:val="a4"/>
        <w:rPr>
          <w:kern w:val="2"/>
        </w:rPr>
      </w:pPr>
    </w:p>
    <w:p w:rsidR="003F0B83" w:rsidRDefault="003F0B83">
      <w:pPr>
        <w:pStyle w:val="a4"/>
        <w:rPr>
          <w:kern w:val="2"/>
        </w:rPr>
      </w:pPr>
    </w:p>
    <w:p w:rsidR="003F0B83" w:rsidRDefault="003F0B83">
      <w:pPr>
        <w:pStyle w:val="a4"/>
        <w:rPr>
          <w:kern w:val="2"/>
        </w:rPr>
      </w:pPr>
    </w:p>
    <w:p w:rsidR="00293B7E" w:rsidRDefault="00293B7E">
      <w:bookmarkStart w:id="0" w:name="_GoBack"/>
      <w:bookmarkEnd w:id="0"/>
    </w:p>
    <w:sectPr w:rsidR="00293B7E">
      <w:pgSz w:w="11906" w:h="16838" w:code="9"/>
      <w:pgMar w:top="1985" w:right="1701" w:bottom="1701" w:left="1701" w:header="851" w:footer="992" w:gutter="0"/>
      <w:paperSrc w:other="27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77" w:rsidRDefault="00BF0377" w:rsidP="00784BA7">
      <w:r>
        <w:separator/>
      </w:r>
    </w:p>
  </w:endnote>
  <w:endnote w:type="continuationSeparator" w:id="0">
    <w:p w:rsidR="00BF0377" w:rsidRDefault="00BF0377" w:rsidP="0078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77" w:rsidRDefault="00BF0377" w:rsidP="00784BA7">
      <w:r>
        <w:separator/>
      </w:r>
    </w:p>
  </w:footnote>
  <w:footnote w:type="continuationSeparator" w:id="0">
    <w:p w:rsidR="00BF0377" w:rsidRDefault="00BF0377" w:rsidP="00784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CC4"/>
    <w:multiLevelType w:val="hybridMultilevel"/>
    <w:tmpl w:val="E8EEA4D4"/>
    <w:lvl w:ilvl="0" w:tplc="B46E83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D55359"/>
    <w:multiLevelType w:val="hybridMultilevel"/>
    <w:tmpl w:val="D8BEAE84"/>
    <w:lvl w:ilvl="0" w:tplc="08643A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2805864"/>
    <w:multiLevelType w:val="hybridMultilevel"/>
    <w:tmpl w:val="B0C03E68"/>
    <w:lvl w:ilvl="0" w:tplc="89E220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A8A6218"/>
    <w:multiLevelType w:val="hybridMultilevel"/>
    <w:tmpl w:val="60B44112"/>
    <w:lvl w:ilvl="0" w:tplc="11B8163C">
      <w:start w:val="10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1DF79B3"/>
    <w:multiLevelType w:val="hybridMultilevel"/>
    <w:tmpl w:val="1EB2F7A6"/>
    <w:lvl w:ilvl="0" w:tplc="F064F04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D2"/>
    <w:rsid w:val="000212B7"/>
    <w:rsid w:val="00035616"/>
    <w:rsid w:val="00040F85"/>
    <w:rsid w:val="00055165"/>
    <w:rsid w:val="00066536"/>
    <w:rsid w:val="0008071C"/>
    <w:rsid w:val="00082391"/>
    <w:rsid w:val="00083CA8"/>
    <w:rsid w:val="000963CB"/>
    <w:rsid w:val="000A5117"/>
    <w:rsid w:val="000A5A51"/>
    <w:rsid w:val="000B604C"/>
    <w:rsid w:val="000B6E2B"/>
    <w:rsid w:val="000B72CE"/>
    <w:rsid w:val="000C019A"/>
    <w:rsid w:val="000C7FB5"/>
    <w:rsid w:val="000D15D7"/>
    <w:rsid w:val="000D7BFB"/>
    <w:rsid w:val="000E581E"/>
    <w:rsid w:val="000E6A32"/>
    <w:rsid w:val="000F43B6"/>
    <w:rsid w:val="001039BE"/>
    <w:rsid w:val="00121993"/>
    <w:rsid w:val="00122C6B"/>
    <w:rsid w:val="00147D03"/>
    <w:rsid w:val="00151FDE"/>
    <w:rsid w:val="001545B9"/>
    <w:rsid w:val="00157C1E"/>
    <w:rsid w:val="00165E2C"/>
    <w:rsid w:val="0018607E"/>
    <w:rsid w:val="0019383D"/>
    <w:rsid w:val="001C732B"/>
    <w:rsid w:val="001D08AF"/>
    <w:rsid w:val="001D3562"/>
    <w:rsid w:val="001E3022"/>
    <w:rsid w:val="001E696A"/>
    <w:rsid w:val="001F0AA5"/>
    <w:rsid w:val="001F1C3C"/>
    <w:rsid w:val="001F4F43"/>
    <w:rsid w:val="002073D6"/>
    <w:rsid w:val="0022049A"/>
    <w:rsid w:val="00225119"/>
    <w:rsid w:val="00227D52"/>
    <w:rsid w:val="00235524"/>
    <w:rsid w:val="002420FD"/>
    <w:rsid w:val="0024798D"/>
    <w:rsid w:val="00252827"/>
    <w:rsid w:val="00254689"/>
    <w:rsid w:val="0025516E"/>
    <w:rsid w:val="00264029"/>
    <w:rsid w:val="00290CE8"/>
    <w:rsid w:val="00293B7E"/>
    <w:rsid w:val="002A0CB2"/>
    <w:rsid w:val="002A15BE"/>
    <w:rsid w:val="002A2768"/>
    <w:rsid w:val="002A2D7B"/>
    <w:rsid w:val="002A64B5"/>
    <w:rsid w:val="002B3104"/>
    <w:rsid w:val="002B7B36"/>
    <w:rsid w:val="002C4FDF"/>
    <w:rsid w:val="002C5216"/>
    <w:rsid w:val="002C7C2C"/>
    <w:rsid w:val="002D0348"/>
    <w:rsid w:val="002E3300"/>
    <w:rsid w:val="002E3F57"/>
    <w:rsid w:val="00301588"/>
    <w:rsid w:val="00304EE5"/>
    <w:rsid w:val="00310A46"/>
    <w:rsid w:val="00314723"/>
    <w:rsid w:val="0031695B"/>
    <w:rsid w:val="00323270"/>
    <w:rsid w:val="003272D2"/>
    <w:rsid w:val="003328DA"/>
    <w:rsid w:val="0034447F"/>
    <w:rsid w:val="0035541F"/>
    <w:rsid w:val="00355768"/>
    <w:rsid w:val="00371363"/>
    <w:rsid w:val="00376C7E"/>
    <w:rsid w:val="00395A86"/>
    <w:rsid w:val="003A3091"/>
    <w:rsid w:val="003C6B56"/>
    <w:rsid w:val="003D2945"/>
    <w:rsid w:val="003D2963"/>
    <w:rsid w:val="003D60F0"/>
    <w:rsid w:val="003E489B"/>
    <w:rsid w:val="003F0B83"/>
    <w:rsid w:val="003F2249"/>
    <w:rsid w:val="00404C50"/>
    <w:rsid w:val="004079E6"/>
    <w:rsid w:val="00420305"/>
    <w:rsid w:val="00427958"/>
    <w:rsid w:val="00434B46"/>
    <w:rsid w:val="00440E1B"/>
    <w:rsid w:val="00451C06"/>
    <w:rsid w:val="004724D2"/>
    <w:rsid w:val="004801B6"/>
    <w:rsid w:val="0048410B"/>
    <w:rsid w:val="004A17CC"/>
    <w:rsid w:val="004D4D97"/>
    <w:rsid w:val="004E250A"/>
    <w:rsid w:val="004E558E"/>
    <w:rsid w:val="004F12F8"/>
    <w:rsid w:val="004F419E"/>
    <w:rsid w:val="00505051"/>
    <w:rsid w:val="005061B7"/>
    <w:rsid w:val="005301F8"/>
    <w:rsid w:val="00542808"/>
    <w:rsid w:val="00543FE6"/>
    <w:rsid w:val="00556400"/>
    <w:rsid w:val="005637E4"/>
    <w:rsid w:val="0056449E"/>
    <w:rsid w:val="005761B2"/>
    <w:rsid w:val="00580511"/>
    <w:rsid w:val="00582D62"/>
    <w:rsid w:val="005909C5"/>
    <w:rsid w:val="005A6F75"/>
    <w:rsid w:val="005B1F06"/>
    <w:rsid w:val="005B5A69"/>
    <w:rsid w:val="005C3F19"/>
    <w:rsid w:val="005E23DC"/>
    <w:rsid w:val="005F130C"/>
    <w:rsid w:val="005F3209"/>
    <w:rsid w:val="005F5DB9"/>
    <w:rsid w:val="00603FD2"/>
    <w:rsid w:val="006142F2"/>
    <w:rsid w:val="00621486"/>
    <w:rsid w:val="00641017"/>
    <w:rsid w:val="00646404"/>
    <w:rsid w:val="0065101C"/>
    <w:rsid w:val="00682598"/>
    <w:rsid w:val="00685D09"/>
    <w:rsid w:val="006917B4"/>
    <w:rsid w:val="006A3B2B"/>
    <w:rsid w:val="006A4DB5"/>
    <w:rsid w:val="006B7462"/>
    <w:rsid w:val="006C33B9"/>
    <w:rsid w:val="006C6B81"/>
    <w:rsid w:val="006D33CF"/>
    <w:rsid w:val="006F2026"/>
    <w:rsid w:val="0074543E"/>
    <w:rsid w:val="00755D5D"/>
    <w:rsid w:val="00765F31"/>
    <w:rsid w:val="00775395"/>
    <w:rsid w:val="00777CF4"/>
    <w:rsid w:val="00782F00"/>
    <w:rsid w:val="00784BA7"/>
    <w:rsid w:val="007875E1"/>
    <w:rsid w:val="00792B9A"/>
    <w:rsid w:val="007A1448"/>
    <w:rsid w:val="007B1111"/>
    <w:rsid w:val="007B140B"/>
    <w:rsid w:val="007B34BB"/>
    <w:rsid w:val="007C1B69"/>
    <w:rsid w:val="007D2B03"/>
    <w:rsid w:val="007E76C1"/>
    <w:rsid w:val="007F2514"/>
    <w:rsid w:val="008218AC"/>
    <w:rsid w:val="0082279F"/>
    <w:rsid w:val="00833D61"/>
    <w:rsid w:val="00844B2F"/>
    <w:rsid w:val="00854527"/>
    <w:rsid w:val="0085573B"/>
    <w:rsid w:val="00856AED"/>
    <w:rsid w:val="008603B1"/>
    <w:rsid w:val="00872253"/>
    <w:rsid w:val="00874644"/>
    <w:rsid w:val="008B33BA"/>
    <w:rsid w:val="008D1FD8"/>
    <w:rsid w:val="008F23C2"/>
    <w:rsid w:val="00904074"/>
    <w:rsid w:val="00904C3D"/>
    <w:rsid w:val="009056CE"/>
    <w:rsid w:val="00906220"/>
    <w:rsid w:val="00913B11"/>
    <w:rsid w:val="00935BF1"/>
    <w:rsid w:val="00963919"/>
    <w:rsid w:val="0096736C"/>
    <w:rsid w:val="009737A5"/>
    <w:rsid w:val="009739F1"/>
    <w:rsid w:val="00974A31"/>
    <w:rsid w:val="00976460"/>
    <w:rsid w:val="009831A3"/>
    <w:rsid w:val="009851A4"/>
    <w:rsid w:val="00997F33"/>
    <w:rsid w:val="009A0B34"/>
    <w:rsid w:val="009A33B8"/>
    <w:rsid w:val="009B70EC"/>
    <w:rsid w:val="009B799E"/>
    <w:rsid w:val="009C16CF"/>
    <w:rsid w:val="009C1E69"/>
    <w:rsid w:val="009C4D37"/>
    <w:rsid w:val="009C4F10"/>
    <w:rsid w:val="009D1D39"/>
    <w:rsid w:val="009E1B54"/>
    <w:rsid w:val="009F77A7"/>
    <w:rsid w:val="00A106AB"/>
    <w:rsid w:val="00A1184F"/>
    <w:rsid w:val="00A1236D"/>
    <w:rsid w:val="00A14EA2"/>
    <w:rsid w:val="00A3009E"/>
    <w:rsid w:val="00A33023"/>
    <w:rsid w:val="00A81B35"/>
    <w:rsid w:val="00A84A91"/>
    <w:rsid w:val="00AA2884"/>
    <w:rsid w:val="00AA60B1"/>
    <w:rsid w:val="00AA7CCB"/>
    <w:rsid w:val="00AC7A67"/>
    <w:rsid w:val="00AD2E29"/>
    <w:rsid w:val="00AD556A"/>
    <w:rsid w:val="00AF3327"/>
    <w:rsid w:val="00B04A91"/>
    <w:rsid w:val="00B04EB3"/>
    <w:rsid w:val="00B115DE"/>
    <w:rsid w:val="00B1219B"/>
    <w:rsid w:val="00B22CCF"/>
    <w:rsid w:val="00B32E58"/>
    <w:rsid w:val="00B4220C"/>
    <w:rsid w:val="00B6142A"/>
    <w:rsid w:val="00B64F87"/>
    <w:rsid w:val="00B662BA"/>
    <w:rsid w:val="00B82958"/>
    <w:rsid w:val="00B86A10"/>
    <w:rsid w:val="00B904D9"/>
    <w:rsid w:val="00B9161C"/>
    <w:rsid w:val="00BA1B9C"/>
    <w:rsid w:val="00BA1E91"/>
    <w:rsid w:val="00BC180E"/>
    <w:rsid w:val="00BD2312"/>
    <w:rsid w:val="00BE207F"/>
    <w:rsid w:val="00BF0377"/>
    <w:rsid w:val="00BF257E"/>
    <w:rsid w:val="00C2737A"/>
    <w:rsid w:val="00C309AD"/>
    <w:rsid w:val="00C36FAB"/>
    <w:rsid w:val="00C66064"/>
    <w:rsid w:val="00C73623"/>
    <w:rsid w:val="00C80646"/>
    <w:rsid w:val="00C864BC"/>
    <w:rsid w:val="00CA73A3"/>
    <w:rsid w:val="00CC0966"/>
    <w:rsid w:val="00CE76E5"/>
    <w:rsid w:val="00CF3804"/>
    <w:rsid w:val="00D063C1"/>
    <w:rsid w:val="00D07FF6"/>
    <w:rsid w:val="00D111A8"/>
    <w:rsid w:val="00D4117D"/>
    <w:rsid w:val="00D513EE"/>
    <w:rsid w:val="00D63928"/>
    <w:rsid w:val="00D82599"/>
    <w:rsid w:val="00D90646"/>
    <w:rsid w:val="00D90A21"/>
    <w:rsid w:val="00D92948"/>
    <w:rsid w:val="00DB634B"/>
    <w:rsid w:val="00DD3268"/>
    <w:rsid w:val="00DD4E40"/>
    <w:rsid w:val="00DD54F0"/>
    <w:rsid w:val="00DE4369"/>
    <w:rsid w:val="00DE5A59"/>
    <w:rsid w:val="00E0164E"/>
    <w:rsid w:val="00E11D1A"/>
    <w:rsid w:val="00E12982"/>
    <w:rsid w:val="00E74A40"/>
    <w:rsid w:val="00E8121A"/>
    <w:rsid w:val="00E91A00"/>
    <w:rsid w:val="00EA11D0"/>
    <w:rsid w:val="00ED52D2"/>
    <w:rsid w:val="00F07654"/>
    <w:rsid w:val="00F16704"/>
    <w:rsid w:val="00F17CC5"/>
    <w:rsid w:val="00F26806"/>
    <w:rsid w:val="00F52FB8"/>
    <w:rsid w:val="00F71F2C"/>
    <w:rsid w:val="00F77FAC"/>
    <w:rsid w:val="00F90122"/>
    <w:rsid w:val="00F93A47"/>
    <w:rsid w:val="00F97CC0"/>
    <w:rsid w:val="00FA14A3"/>
    <w:rsid w:val="00FA5745"/>
    <w:rsid w:val="00FC3722"/>
    <w:rsid w:val="00FC4638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customStyle="1" w:styleId="1">
    <w:name w:val="スタイル1"/>
    <w:rPr>
      <w:sz w:val="24"/>
    </w:rPr>
  </w:style>
  <w:style w:type="paragraph" w:styleId="a6">
    <w:name w:val="Balloon Text"/>
    <w:basedOn w:val="a"/>
    <w:semiHidden/>
    <w:rsid w:val="00755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84BA7"/>
    <w:rPr>
      <w:kern w:val="2"/>
      <w:sz w:val="24"/>
      <w:szCs w:val="24"/>
    </w:rPr>
  </w:style>
  <w:style w:type="paragraph" w:styleId="a9">
    <w:name w:val="footer"/>
    <w:basedOn w:val="a"/>
    <w:link w:val="aa"/>
    <w:rsid w:val="0078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84B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平成１２年度補助金等交付申請書</vt:lpstr>
      <vt:lpstr>平成１２年度補助金等交付申請書</vt:lpstr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平成１２年度補助金等交付申請書</dc:title>
  <dc:creator>既定</dc:creator>
  <cp:lastModifiedBy>takesi-yamakado</cp:lastModifiedBy>
  <cp:revision>2</cp:revision>
  <cp:lastPrinted>2017-05-15T00:18:00Z</cp:lastPrinted>
  <dcterms:created xsi:type="dcterms:W3CDTF">2017-12-05T06:41:00Z</dcterms:created>
  <dcterms:modified xsi:type="dcterms:W3CDTF">2017-12-05T06:41:00Z</dcterms:modified>
</cp:coreProperties>
</file>